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3904" w:type="dxa"/>
        <w:tblInd w:w="-1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64"/>
        <w:gridCol w:w="5840"/>
      </w:tblGrid>
      <w:tr w:rsidR="00905D4F" w:rsidRPr="009C3796" w:rsidTr="00B85EF6">
        <w:trPr>
          <w:trHeight w:val="1786"/>
        </w:trPr>
        <w:tc>
          <w:tcPr>
            <w:tcW w:w="8064" w:type="dxa"/>
            <w:vAlign w:val="center"/>
          </w:tcPr>
          <w:p w:rsidR="00905D4F" w:rsidRPr="009C3796" w:rsidRDefault="00905D4F" w:rsidP="007274A3">
            <w:pPr>
              <w:tabs>
                <w:tab w:val="left" w:pos="1174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0" w:type="dxa"/>
            <w:vAlign w:val="center"/>
          </w:tcPr>
          <w:p w:rsidR="00905D4F" w:rsidRPr="009C3796" w:rsidRDefault="00905D4F" w:rsidP="00B85EF6">
            <w:pPr>
              <w:tabs>
                <w:tab w:val="left" w:pos="117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УТВЕРЖДАЮ</w:t>
            </w:r>
          </w:p>
          <w:p w:rsidR="00905D4F" w:rsidRPr="009C3796" w:rsidRDefault="00165EC2" w:rsidP="00B85EF6">
            <w:pPr>
              <w:tabs>
                <w:tab w:val="left" w:pos="117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И.о.р</w:t>
            </w:r>
            <w:r w:rsidR="00905D4F" w:rsidRPr="009C3796">
              <w:rPr>
                <w:rFonts w:ascii="Times New Roman" w:hAnsi="Times New Roman" w:cs="Times New Roman"/>
                <w:sz w:val="20"/>
                <w:szCs w:val="20"/>
              </w:rPr>
              <w:t>уководител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905D4F"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Службы – главный</w:t>
            </w:r>
          </w:p>
          <w:p w:rsidR="00905D4F" w:rsidRPr="009C3796" w:rsidRDefault="00905D4F" w:rsidP="00B85EF6">
            <w:pPr>
              <w:tabs>
                <w:tab w:val="left" w:pos="117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государственный инженер-инспектор</w:t>
            </w:r>
          </w:p>
          <w:p w:rsidR="00905D4F" w:rsidRPr="009C3796" w:rsidRDefault="00905D4F" w:rsidP="00B85EF6">
            <w:pPr>
              <w:tabs>
                <w:tab w:val="left" w:pos="117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Гостехнадзора Югры</w:t>
            </w:r>
          </w:p>
          <w:p w:rsidR="00905D4F" w:rsidRPr="009C3796" w:rsidRDefault="00F7173A" w:rsidP="00B85EF6">
            <w:pPr>
              <w:tabs>
                <w:tab w:val="left" w:pos="117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  <w:r w:rsidR="00165EC2">
              <w:rPr>
                <w:rFonts w:ascii="Times New Roman" w:hAnsi="Times New Roman" w:cs="Times New Roman"/>
                <w:sz w:val="20"/>
                <w:szCs w:val="20"/>
              </w:rPr>
              <w:t>А.Е.Никанов</w:t>
            </w:r>
            <w:proofErr w:type="spellEnd"/>
          </w:p>
          <w:p w:rsidR="00905D4F" w:rsidRPr="009C3796" w:rsidRDefault="00905D4F" w:rsidP="00B85EF6">
            <w:pPr>
              <w:tabs>
                <w:tab w:val="left" w:pos="117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«______»____________20__ год</w:t>
            </w:r>
          </w:p>
        </w:tc>
      </w:tr>
    </w:tbl>
    <w:p w:rsidR="00BD64EC" w:rsidRPr="009C3796" w:rsidRDefault="000A2834" w:rsidP="00C723CE">
      <w:pPr>
        <w:jc w:val="center"/>
        <w:rPr>
          <w:rFonts w:ascii="Times New Roman" w:hAnsi="Times New Roman" w:cs="Times New Roman"/>
          <w:sz w:val="16"/>
          <w:szCs w:val="16"/>
        </w:rPr>
      </w:pPr>
      <w:r w:rsidRPr="009C3796">
        <w:rPr>
          <w:rFonts w:ascii="Times New Roman" w:hAnsi="Times New Roman" w:cs="Times New Roman"/>
          <w:sz w:val="20"/>
          <w:szCs w:val="20"/>
        </w:rPr>
        <w:t>ГРАФИК</w:t>
      </w:r>
      <w:r w:rsidR="009C3796">
        <w:rPr>
          <w:rFonts w:ascii="Times New Roman" w:hAnsi="Times New Roman" w:cs="Times New Roman"/>
          <w:sz w:val="20"/>
          <w:szCs w:val="20"/>
        </w:rPr>
        <w:br/>
      </w:r>
      <w:r w:rsidR="004F6001" w:rsidRPr="009C3796">
        <w:rPr>
          <w:rFonts w:ascii="Times New Roman" w:hAnsi="Times New Roman" w:cs="Times New Roman"/>
          <w:sz w:val="20"/>
          <w:szCs w:val="20"/>
        </w:rPr>
        <w:t>п</w:t>
      </w:r>
      <w:r w:rsidR="00602E52" w:rsidRPr="009C3796">
        <w:rPr>
          <w:rFonts w:ascii="Times New Roman" w:hAnsi="Times New Roman" w:cs="Times New Roman"/>
          <w:sz w:val="20"/>
          <w:szCs w:val="20"/>
        </w:rPr>
        <w:t>роведения т</w:t>
      </w:r>
      <w:r w:rsidRPr="009C3796">
        <w:rPr>
          <w:rFonts w:ascii="Times New Roman" w:hAnsi="Times New Roman" w:cs="Times New Roman"/>
          <w:sz w:val="20"/>
          <w:szCs w:val="20"/>
        </w:rPr>
        <w:t>ехнического осмотра самоходных</w:t>
      </w:r>
      <w:r w:rsidR="009A61EC" w:rsidRPr="009C379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A61EC" w:rsidRPr="009C3796">
        <w:rPr>
          <w:rFonts w:ascii="Times New Roman" w:hAnsi="Times New Roman" w:cs="Times New Roman"/>
          <w:sz w:val="20"/>
          <w:szCs w:val="20"/>
        </w:rPr>
        <w:t>машин</w:t>
      </w:r>
      <w:r w:rsidR="0086043D" w:rsidRPr="009C3796">
        <w:rPr>
          <w:rFonts w:ascii="Times New Roman" w:hAnsi="Times New Roman" w:cs="Times New Roman"/>
          <w:sz w:val="20"/>
          <w:szCs w:val="20"/>
        </w:rPr>
        <w:t>и</w:t>
      </w:r>
      <w:proofErr w:type="spellEnd"/>
      <w:r w:rsidR="0086043D" w:rsidRPr="009C3796">
        <w:rPr>
          <w:rFonts w:ascii="Times New Roman" w:hAnsi="Times New Roman" w:cs="Times New Roman"/>
          <w:sz w:val="20"/>
          <w:szCs w:val="20"/>
        </w:rPr>
        <w:t xml:space="preserve"> </w:t>
      </w:r>
      <w:r w:rsidR="009A61EC" w:rsidRPr="009C3796">
        <w:rPr>
          <w:rFonts w:ascii="Times New Roman" w:hAnsi="Times New Roman" w:cs="Times New Roman"/>
          <w:sz w:val="20"/>
          <w:szCs w:val="20"/>
        </w:rPr>
        <w:t>других</w:t>
      </w:r>
      <w:r w:rsidRPr="009C3796">
        <w:rPr>
          <w:rFonts w:ascii="Times New Roman" w:hAnsi="Times New Roman" w:cs="Times New Roman"/>
          <w:sz w:val="20"/>
          <w:szCs w:val="20"/>
        </w:rPr>
        <w:t xml:space="preserve"> видов техники</w:t>
      </w:r>
      <w:r w:rsidR="00F27D25" w:rsidRPr="009C3796">
        <w:rPr>
          <w:rFonts w:ascii="Times New Roman" w:hAnsi="Times New Roman" w:cs="Times New Roman"/>
          <w:sz w:val="20"/>
          <w:szCs w:val="20"/>
        </w:rPr>
        <w:t xml:space="preserve"> </w:t>
      </w:r>
      <w:r w:rsidR="00F27D25" w:rsidRPr="00C723CE">
        <w:rPr>
          <w:rFonts w:ascii="Times New Roman" w:hAnsi="Times New Roman" w:cs="Times New Roman"/>
          <w:sz w:val="20"/>
          <w:szCs w:val="20"/>
        </w:rPr>
        <w:t xml:space="preserve">на </w:t>
      </w:r>
      <w:r w:rsidR="00706782" w:rsidRPr="00C723CE">
        <w:rPr>
          <w:rFonts w:ascii="Times New Roman" w:hAnsi="Times New Roman" w:cs="Times New Roman"/>
          <w:sz w:val="20"/>
          <w:szCs w:val="20"/>
        </w:rPr>
        <w:t xml:space="preserve">  </w:t>
      </w:r>
      <w:r w:rsidR="00706782" w:rsidRPr="00EE13B9">
        <w:rPr>
          <w:rFonts w:ascii="Times New Roman" w:hAnsi="Times New Roman" w:cs="Times New Roman"/>
          <w:sz w:val="20"/>
          <w:szCs w:val="20"/>
          <w:u w:val="single"/>
        </w:rPr>
        <w:t>20</w:t>
      </w:r>
      <w:r w:rsidR="007C42E4" w:rsidRPr="00EE13B9">
        <w:rPr>
          <w:rFonts w:ascii="Times New Roman" w:hAnsi="Times New Roman" w:cs="Times New Roman"/>
          <w:sz w:val="20"/>
          <w:szCs w:val="20"/>
          <w:u w:val="single"/>
        </w:rPr>
        <w:t>2</w:t>
      </w:r>
      <w:r w:rsidR="005E42A9" w:rsidRPr="00EE13B9">
        <w:rPr>
          <w:rFonts w:ascii="Times New Roman" w:hAnsi="Times New Roman" w:cs="Times New Roman"/>
          <w:sz w:val="20"/>
          <w:szCs w:val="20"/>
          <w:u w:val="single"/>
        </w:rPr>
        <w:t>1</w:t>
      </w:r>
      <w:r w:rsidR="008D78A8" w:rsidRPr="00C723CE">
        <w:rPr>
          <w:rFonts w:ascii="Times New Roman" w:hAnsi="Times New Roman" w:cs="Times New Roman"/>
          <w:sz w:val="20"/>
          <w:szCs w:val="20"/>
        </w:rPr>
        <w:t xml:space="preserve"> </w:t>
      </w:r>
      <w:r w:rsidR="00F27D25" w:rsidRPr="00C723CE">
        <w:rPr>
          <w:rFonts w:ascii="Times New Roman" w:hAnsi="Times New Roman" w:cs="Times New Roman"/>
          <w:sz w:val="20"/>
          <w:szCs w:val="20"/>
        </w:rPr>
        <w:t>год</w:t>
      </w:r>
      <w:r w:rsidR="00706782" w:rsidRPr="00C723CE">
        <w:rPr>
          <w:rFonts w:ascii="Times New Roman" w:hAnsi="Times New Roman" w:cs="Times New Roman"/>
          <w:sz w:val="20"/>
          <w:szCs w:val="20"/>
        </w:rPr>
        <w:t xml:space="preserve">   </w:t>
      </w:r>
      <w:r w:rsidR="00C723CE">
        <w:rPr>
          <w:rFonts w:ascii="Times New Roman" w:hAnsi="Times New Roman" w:cs="Times New Roman"/>
          <w:sz w:val="20"/>
          <w:szCs w:val="20"/>
        </w:rPr>
        <w:br/>
      </w:r>
      <w:r w:rsidR="00706782" w:rsidRPr="00C723CE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706782" w:rsidRPr="00EE13B9">
        <w:rPr>
          <w:rFonts w:ascii="Times New Roman" w:hAnsi="Times New Roman" w:cs="Times New Roman"/>
          <w:sz w:val="20"/>
          <w:szCs w:val="20"/>
          <w:u w:val="single"/>
        </w:rPr>
        <w:t>отдел Гостехнадзора г.Мегиона</w:t>
      </w:r>
      <w:r w:rsidR="009C3796" w:rsidRPr="00C723CE">
        <w:rPr>
          <w:rFonts w:ascii="Times New Roman" w:hAnsi="Times New Roman" w:cs="Times New Roman"/>
          <w:sz w:val="20"/>
          <w:szCs w:val="20"/>
        </w:rPr>
        <w:br/>
      </w:r>
    </w:p>
    <w:tbl>
      <w:tblPr>
        <w:tblStyle w:val="a3"/>
        <w:tblW w:w="10915" w:type="dxa"/>
        <w:tblInd w:w="-459" w:type="dxa"/>
        <w:tblLayout w:type="fixed"/>
        <w:tblLook w:val="04A0"/>
      </w:tblPr>
      <w:tblGrid>
        <w:gridCol w:w="567"/>
        <w:gridCol w:w="3157"/>
        <w:gridCol w:w="2835"/>
        <w:gridCol w:w="1238"/>
        <w:gridCol w:w="1417"/>
        <w:gridCol w:w="1701"/>
      </w:tblGrid>
      <w:tr w:rsidR="006A0744" w:rsidRPr="009C3796" w:rsidTr="00524DFD">
        <w:trPr>
          <w:cantSplit/>
          <w:trHeight w:val="1134"/>
        </w:trPr>
        <w:tc>
          <w:tcPr>
            <w:tcW w:w="567" w:type="dxa"/>
          </w:tcPr>
          <w:p w:rsidR="006A0744" w:rsidRPr="009C3796" w:rsidRDefault="006A0744" w:rsidP="00C94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744" w:rsidRPr="009C3796" w:rsidRDefault="006A0744" w:rsidP="00D92A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157" w:type="dxa"/>
          </w:tcPr>
          <w:p w:rsidR="006A0744" w:rsidRPr="009C3796" w:rsidRDefault="006A0744" w:rsidP="00C94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744" w:rsidRPr="009C3796" w:rsidRDefault="006A0744" w:rsidP="00C94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6A0744" w:rsidRPr="009C3796" w:rsidRDefault="006A0744" w:rsidP="00C94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юридического лица</w:t>
            </w:r>
          </w:p>
          <w:p w:rsidR="006A0744" w:rsidRPr="009C3796" w:rsidRDefault="006A0744" w:rsidP="00A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6A0744" w:rsidRPr="009C3796" w:rsidRDefault="006A0744" w:rsidP="00C94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744" w:rsidRPr="009C3796" w:rsidRDefault="006A0744" w:rsidP="00C94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Адрес  юридического лица</w:t>
            </w:r>
          </w:p>
          <w:p w:rsidR="006A0744" w:rsidRPr="009C3796" w:rsidRDefault="006A0744" w:rsidP="00C94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(место проведения технического осмотра)</w:t>
            </w:r>
          </w:p>
        </w:tc>
        <w:tc>
          <w:tcPr>
            <w:tcW w:w="1238" w:type="dxa"/>
          </w:tcPr>
          <w:p w:rsidR="006A0744" w:rsidRPr="009C3796" w:rsidRDefault="006A0744" w:rsidP="00C94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744" w:rsidRPr="009C3796" w:rsidRDefault="006A0744" w:rsidP="00C94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6A0744" w:rsidRPr="009C3796" w:rsidRDefault="006A0744" w:rsidP="00F76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  <w:p w:rsidR="006A0744" w:rsidRPr="009C3796" w:rsidRDefault="006A0744" w:rsidP="00F76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проверяемой </w:t>
            </w:r>
          </w:p>
          <w:p w:rsidR="006A0744" w:rsidRPr="009C3796" w:rsidRDefault="006A0744" w:rsidP="00F76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техники</w:t>
            </w:r>
          </w:p>
        </w:tc>
        <w:tc>
          <w:tcPr>
            <w:tcW w:w="1417" w:type="dxa"/>
          </w:tcPr>
          <w:p w:rsidR="006A0744" w:rsidRPr="009C3796" w:rsidRDefault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744" w:rsidRPr="009C3796" w:rsidRDefault="006A0744" w:rsidP="00A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  <w:p w:rsidR="006A0744" w:rsidRPr="009C3796" w:rsidRDefault="006A0744" w:rsidP="00AF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проведения технического осмотра </w:t>
            </w:r>
          </w:p>
        </w:tc>
        <w:tc>
          <w:tcPr>
            <w:tcW w:w="1701" w:type="dxa"/>
          </w:tcPr>
          <w:p w:rsidR="006A0744" w:rsidRPr="009C3796" w:rsidRDefault="006A0744" w:rsidP="00F76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0744" w:rsidRPr="009C3796" w:rsidRDefault="006A0744" w:rsidP="00D46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ФИО </w:t>
            </w:r>
          </w:p>
          <w:p w:rsidR="006A0744" w:rsidRPr="009C3796" w:rsidRDefault="006A0744" w:rsidP="00D46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инженера-инспектора Гостехнадзора Югры</w:t>
            </w:r>
          </w:p>
        </w:tc>
      </w:tr>
      <w:tr w:rsidR="006A0744" w:rsidRPr="009C3796" w:rsidTr="00524DFD">
        <w:tc>
          <w:tcPr>
            <w:tcW w:w="567" w:type="dxa"/>
          </w:tcPr>
          <w:p w:rsidR="006A0744" w:rsidRPr="009C3796" w:rsidRDefault="006A0744" w:rsidP="009C3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57" w:type="dxa"/>
          </w:tcPr>
          <w:p w:rsidR="006A0744" w:rsidRPr="009C3796" w:rsidRDefault="006A0744" w:rsidP="00797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6A0744" w:rsidRPr="009C3796" w:rsidRDefault="006A0744" w:rsidP="00797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8" w:type="dxa"/>
          </w:tcPr>
          <w:p w:rsidR="006A0744" w:rsidRPr="009C3796" w:rsidRDefault="006A0744" w:rsidP="00797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6A0744" w:rsidRPr="009C3796" w:rsidRDefault="006A0744" w:rsidP="00966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A0744" w:rsidRPr="009C3796" w:rsidRDefault="006A0744" w:rsidP="00F76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4D40B8" w:rsidRDefault="006A0744" w:rsidP="004D40B8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ЗАО «Мегионлесстройтранс»</w:t>
            </w:r>
          </w:p>
        </w:tc>
        <w:tc>
          <w:tcPr>
            <w:tcW w:w="2835" w:type="dxa"/>
            <w:vAlign w:val="center"/>
          </w:tcPr>
          <w:p w:rsidR="006A0744" w:rsidRPr="009C3796" w:rsidRDefault="008973AD" w:rsidP="00706782">
            <w:pPr>
              <w:pStyle w:val="1"/>
              <w:jc w:val="left"/>
              <w:outlineLvl w:val="0"/>
              <w:rPr>
                <w:sz w:val="20"/>
              </w:rPr>
            </w:pPr>
            <w:r>
              <w:rPr>
                <w:sz w:val="20"/>
              </w:rPr>
              <w:t xml:space="preserve">г. </w:t>
            </w:r>
            <w:r w:rsidR="006A0744" w:rsidRPr="009C3796">
              <w:rPr>
                <w:sz w:val="20"/>
              </w:rPr>
              <w:t>Мегион, Южная промзона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pStyle w:val="1"/>
              <w:jc w:val="left"/>
              <w:outlineLvl w:val="0"/>
              <w:rPr>
                <w:sz w:val="20"/>
              </w:rPr>
            </w:pPr>
            <w:r w:rsidRPr="008973AD">
              <w:rPr>
                <w:sz w:val="20"/>
              </w:rPr>
              <w:t>1</w:t>
            </w:r>
            <w:r w:rsidRPr="009C3796">
              <w:rPr>
                <w:sz w:val="20"/>
              </w:rPr>
              <w:t>4</w:t>
            </w:r>
            <w:r w:rsidRPr="008973AD">
              <w:rPr>
                <w:sz w:val="20"/>
              </w:rPr>
              <w:t>.01.20</w:t>
            </w:r>
            <w:r w:rsidRPr="009C3796">
              <w:rPr>
                <w:sz w:val="20"/>
              </w:rPr>
              <w:t>2</w:t>
            </w:r>
            <w:r w:rsidR="005E42A9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4D40B8" w:rsidRDefault="006A0744" w:rsidP="004D40B8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«Спектр»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ул.Нефтяников, 21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pStyle w:val="1"/>
              <w:jc w:val="left"/>
              <w:outlineLvl w:val="0"/>
              <w:rPr>
                <w:sz w:val="20"/>
              </w:rPr>
            </w:pPr>
            <w:r w:rsidRPr="008973AD">
              <w:rPr>
                <w:sz w:val="20"/>
              </w:rPr>
              <w:t>1</w:t>
            </w:r>
            <w:r w:rsidRPr="009C3796">
              <w:rPr>
                <w:sz w:val="20"/>
              </w:rPr>
              <w:t>5</w:t>
            </w:r>
            <w:r w:rsidRPr="008973AD">
              <w:rPr>
                <w:sz w:val="20"/>
              </w:rPr>
              <w:t>.01.20</w:t>
            </w:r>
            <w:r w:rsidRPr="009C3796">
              <w:rPr>
                <w:sz w:val="20"/>
              </w:rPr>
              <w:t>2</w:t>
            </w:r>
            <w:r w:rsidR="005E42A9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4D40B8" w:rsidRDefault="006A0744" w:rsidP="004D40B8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«Петр-Ойл»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Северо-Западная промзона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  <w:lang w:val="en-US"/>
              </w:rPr>
              <w:t>1</w:t>
            </w:r>
            <w:r w:rsidRPr="009C3796">
              <w:rPr>
                <w:sz w:val="20"/>
              </w:rPr>
              <w:t>5</w:t>
            </w:r>
            <w:r w:rsidRPr="009C3796">
              <w:rPr>
                <w:sz w:val="20"/>
                <w:lang w:val="en-US"/>
              </w:rPr>
              <w:t>.01.20</w:t>
            </w:r>
            <w:r w:rsidRPr="009C3796">
              <w:rPr>
                <w:sz w:val="20"/>
              </w:rPr>
              <w:t>2</w:t>
            </w:r>
            <w:r w:rsidR="005E42A9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4D40B8" w:rsidRDefault="006A0744" w:rsidP="004D40B8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ЗАО «Мико-Ойл»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ул.Кузьмина, 43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445C7F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  <w:lang w:val="en-US"/>
              </w:rPr>
              <w:t>1</w:t>
            </w:r>
            <w:r w:rsidR="00445C7F">
              <w:rPr>
                <w:sz w:val="20"/>
              </w:rPr>
              <w:t>7</w:t>
            </w:r>
            <w:r w:rsidRPr="009C3796">
              <w:rPr>
                <w:sz w:val="20"/>
                <w:lang w:val="en-US"/>
              </w:rPr>
              <w:t>.01.20</w:t>
            </w:r>
            <w:r w:rsidRPr="009C3796">
              <w:rPr>
                <w:sz w:val="20"/>
              </w:rPr>
              <w:t>2</w:t>
            </w:r>
            <w:r w:rsidR="005E42A9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4D40B8" w:rsidRDefault="006A0744" w:rsidP="004D40B8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77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«Аквапластсервис»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77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п.Высокий, ул.Озерная, 40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445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445C7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77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4D40B8" w:rsidRDefault="006A0744" w:rsidP="004D40B8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77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«Частная охранная организация «Мега-Щит»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77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г.Мегион, </w:t>
            </w:r>
          </w:p>
          <w:p w:rsidR="006A0744" w:rsidRPr="009C3796" w:rsidRDefault="006A0744" w:rsidP="008973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ул.Александ</w:t>
            </w:r>
            <w:r w:rsidR="008973AD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="00624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Жагрина</w:t>
            </w:r>
            <w:r w:rsidR="0070712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  <w:tc>
          <w:tcPr>
            <w:tcW w:w="1238" w:type="dxa"/>
            <w:vAlign w:val="center"/>
          </w:tcPr>
          <w:p w:rsidR="006A0744" w:rsidRPr="009C3796" w:rsidRDefault="00A67791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6A0744" w:rsidRPr="009C3796" w:rsidRDefault="008D78A8" w:rsidP="005E4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A0744" w:rsidRPr="009C3796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77F81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tabs>
                <w:tab w:val="center" w:pos="33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9C3796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«</w:t>
            </w:r>
            <w:proofErr w:type="spellStart"/>
            <w:r w:rsidRPr="009C3796">
              <w:rPr>
                <w:sz w:val="20"/>
              </w:rPr>
              <w:t>Альянссервис</w:t>
            </w:r>
            <w:proofErr w:type="spellEnd"/>
            <w:r w:rsidRPr="009C3796">
              <w:rPr>
                <w:sz w:val="20"/>
              </w:rPr>
              <w:t xml:space="preserve">» </w:t>
            </w:r>
            <w:r w:rsidR="009C3796" w:rsidRPr="00426CF8">
              <w:rPr>
                <w:sz w:val="16"/>
                <w:szCs w:val="16"/>
              </w:rPr>
              <w:t>(</w:t>
            </w:r>
            <w:proofErr w:type="spellStart"/>
            <w:r w:rsidRPr="00426CF8">
              <w:rPr>
                <w:sz w:val="16"/>
                <w:szCs w:val="16"/>
              </w:rPr>
              <w:t>обособленнное</w:t>
            </w:r>
            <w:proofErr w:type="spellEnd"/>
            <w:r w:rsidRPr="00426CF8">
              <w:rPr>
                <w:sz w:val="16"/>
                <w:szCs w:val="16"/>
              </w:rPr>
              <w:t xml:space="preserve"> подразделение в г.Мегионе)</w:t>
            </w:r>
          </w:p>
        </w:tc>
        <w:tc>
          <w:tcPr>
            <w:tcW w:w="2835" w:type="dxa"/>
            <w:vAlign w:val="center"/>
          </w:tcPr>
          <w:p w:rsidR="008973AD" w:rsidRDefault="006A0744" w:rsidP="00853F3D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 xml:space="preserve">г.Мегион, ул.Западная 11, </w:t>
            </w:r>
          </w:p>
          <w:p w:rsidR="006A0744" w:rsidRPr="009C3796" w:rsidRDefault="006A0744" w:rsidP="00853F3D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стр</w:t>
            </w:r>
            <w:r w:rsidR="00624702">
              <w:rPr>
                <w:sz w:val="20"/>
              </w:rPr>
              <w:t>.</w:t>
            </w:r>
            <w:r w:rsidRPr="009C3796">
              <w:rPr>
                <w:sz w:val="20"/>
              </w:rPr>
              <w:t xml:space="preserve"> 7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pStyle w:val="1"/>
              <w:outlineLvl w:val="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2</w:t>
            </w:r>
            <w:r w:rsidR="00AE4FBA">
              <w:rPr>
                <w:sz w:val="20"/>
              </w:rPr>
              <w:t>1</w:t>
            </w:r>
            <w:r w:rsidRPr="009C3796">
              <w:rPr>
                <w:sz w:val="20"/>
              </w:rPr>
              <w:t>.01.202</w:t>
            </w:r>
            <w:r w:rsidR="005E42A9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4D40B8" w:rsidRDefault="006A0744" w:rsidP="004D40B8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«Арсенал»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8973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ул.Южная</w:t>
            </w:r>
            <w:r w:rsidR="008973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6/1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247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624702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4644C9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4D40B8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МКУ «Управление гражданской защиты населения»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8973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ул.Нефтяников</w:t>
            </w:r>
            <w:r w:rsidR="008973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4644C9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«Рубеж»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8973AD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ул.Новая</w:t>
            </w:r>
            <w:r w:rsidR="008973AD">
              <w:rPr>
                <w:sz w:val="20"/>
              </w:rPr>
              <w:t>,</w:t>
            </w:r>
            <w:r w:rsidRPr="009C3796">
              <w:rPr>
                <w:sz w:val="20"/>
              </w:rPr>
              <w:t xml:space="preserve"> 41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pStyle w:val="1"/>
              <w:outlineLvl w:val="0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2</w:t>
            </w:r>
            <w:r w:rsidR="00AE4FBA">
              <w:rPr>
                <w:sz w:val="20"/>
              </w:rPr>
              <w:t>6</w:t>
            </w:r>
            <w:r w:rsidRPr="009C3796">
              <w:rPr>
                <w:sz w:val="20"/>
              </w:rPr>
              <w:t>.01.202</w:t>
            </w:r>
            <w:r w:rsidR="005E42A9">
              <w:rPr>
                <w:sz w:val="20"/>
              </w:rPr>
              <w:t>1</w:t>
            </w:r>
            <w:r w:rsidRPr="009C3796">
              <w:rPr>
                <w:sz w:val="20"/>
              </w:rPr>
              <w:t>– 1</w:t>
            </w:r>
            <w:r w:rsidR="00AE4FBA">
              <w:rPr>
                <w:sz w:val="20"/>
              </w:rPr>
              <w:t>2</w:t>
            </w:r>
            <w:r w:rsidRPr="009C3796">
              <w:rPr>
                <w:sz w:val="20"/>
              </w:rPr>
              <w:t>.02.202</w:t>
            </w:r>
            <w:r w:rsidR="005E42A9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«Аксиома»</w:t>
            </w:r>
          </w:p>
          <w:p w:rsidR="006A0744" w:rsidRPr="00426CF8" w:rsidRDefault="006A0744" w:rsidP="00706782">
            <w:pPr>
              <w:pStyle w:val="2"/>
              <w:outlineLvl w:val="1"/>
              <w:rPr>
                <w:sz w:val="16"/>
                <w:szCs w:val="16"/>
              </w:rPr>
            </w:pPr>
            <w:r w:rsidRPr="00426CF8">
              <w:rPr>
                <w:sz w:val="16"/>
                <w:szCs w:val="16"/>
              </w:rPr>
              <w:t>(обособленное подразделение в г.Мегионе)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8973AD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ул.Западная</w:t>
            </w:r>
            <w:r w:rsidR="008973AD">
              <w:rPr>
                <w:sz w:val="20"/>
              </w:rPr>
              <w:t>,</w:t>
            </w:r>
            <w:r w:rsidRPr="009C3796">
              <w:rPr>
                <w:sz w:val="20"/>
              </w:rPr>
              <w:t xml:space="preserve"> 10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18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01</w:t>
            </w:r>
            <w:r w:rsidRPr="009C3796">
              <w:rPr>
                <w:sz w:val="20"/>
                <w:lang w:val="en-US"/>
              </w:rPr>
              <w:t>.02.20</w:t>
            </w:r>
            <w:r w:rsidRPr="009C3796">
              <w:rPr>
                <w:sz w:val="20"/>
              </w:rPr>
              <w:t>2</w:t>
            </w:r>
            <w:r w:rsidR="005E42A9">
              <w:rPr>
                <w:sz w:val="20"/>
              </w:rPr>
              <w:t>1</w:t>
            </w:r>
            <w:r w:rsidRPr="009C3796">
              <w:rPr>
                <w:sz w:val="20"/>
                <w:lang w:val="en-US"/>
              </w:rPr>
              <w:t xml:space="preserve"> –</w:t>
            </w:r>
            <w:r w:rsidRPr="009C3796">
              <w:rPr>
                <w:sz w:val="20"/>
              </w:rPr>
              <w:t>09</w:t>
            </w:r>
            <w:r w:rsidRPr="009C3796">
              <w:rPr>
                <w:sz w:val="20"/>
                <w:lang w:val="en-US"/>
              </w:rPr>
              <w:t>.02.20</w:t>
            </w:r>
            <w:r w:rsidRPr="009C3796">
              <w:rPr>
                <w:sz w:val="20"/>
              </w:rPr>
              <w:t>2</w:t>
            </w:r>
            <w:r w:rsidR="005E42A9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 xml:space="preserve">ООО «Сервисная Буровая Компания «Азимут» </w:t>
            </w:r>
            <w:r w:rsidRPr="00426CF8">
              <w:rPr>
                <w:sz w:val="16"/>
                <w:szCs w:val="16"/>
              </w:rPr>
              <w:t>(обособленное подразделение в г.Мегионе)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</w:t>
            </w:r>
            <w:r w:rsidR="00624702">
              <w:rPr>
                <w:sz w:val="20"/>
              </w:rPr>
              <w:t xml:space="preserve"> </w:t>
            </w:r>
            <w:r w:rsidRPr="009C3796">
              <w:rPr>
                <w:sz w:val="20"/>
              </w:rPr>
              <w:t>Алексан</w:t>
            </w:r>
            <w:r w:rsidR="009C3796" w:rsidRPr="009C3796">
              <w:rPr>
                <w:sz w:val="20"/>
              </w:rPr>
              <w:t>дра</w:t>
            </w:r>
            <w:r w:rsidR="00624702">
              <w:rPr>
                <w:sz w:val="20"/>
              </w:rPr>
              <w:t xml:space="preserve"> </w:t>
            </w:r>
            <w:r w:rsidRPr="009C3796">
              <w:rPr>
                <w:sz w:val="20"/>
              </w:rPr>
              <w:t>Жагрина 4</w:t>
            </w:r>
            <w:r w:rsidR="008973AD">
              <w:rPr>
                <w:sz w:val="20"/>
              </w:rPr>
              <w:t>,</w:t>
            </w:r>
            <w:r w:rsidRPr="009C3796">
              <w:rPr>
                <w:sz w:val="20"/>
              </w:rPr>
              <w:t xml:space="preserve"> стр.8/2</w:t>
            </w:r>
          </w:p>
          <w:p w:rsidR="006A0744" w:rsidRPr="009C3796" w:rsidRDefault="006A0744" w:rsidP="00BB7B42">
            <w:pPr>
              <w:pStyle w:val="1"/>
              <w:jc w:val="left"/>
              <w:outlineLvl w:val="0"/>
              <w:rPr>
                <w:sz w:val="20"/>
              </w:rPr>
            </w:pPr>
          </w:p>
        </w:tc>
        <w:tc>
          <w:tcPr>
            <w:tcW w:w="1238" w:type="dxa"/>
            <w:vAlign w:val="center"/>
          </w:tcPr>
          <w:p w:rsidR="006A0744" w:rsidRPr="009C3796" w:rsidRDefault="006A0744" w:rsidP="00AA0BC0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2</w:t>
            </w:r>
            <w:r w:rsidR="00AA0BC0">
              <w:rPr>
                <w:sz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2</w:t>
            </w:r>
            <w:r w:rsidR="00AE4FBA">
              <w:rPr>
                <w:sz w:val="20"/>
              </w:rPr>
              <w:t>2</w:t>
            </w:r>
            <w:r w:rsidRPr="009C3796">
              <w:rPr>
                <w:sz w:val="20"/>
              </w:rPr>
              <w:t>.02.202</w:t>
            </w:r>
            <w:r w:rsidR="005E42A9">
              <w:rPr>
                <w:sz w:val="20"/>
              </w:rPr>
              <w:t>1</w:t>
            </w:r>
            <w:r w:rsidRPr="009C3796">
              <w:rPr>
                <w:sz w:val="20"/>
              </w:rPr>
              <w:t xml:space="preserve"> – 2</w:t>
            </w:r>
            <w:r w:rsidR="00AE4FBA">
              <w:rPr>
                <w:sz w:val="20"/>
              </w:rPr>
              <w:t>6</w:t>
            </w:r>
            <w:r w:rsidRPr="009C3796">
              <w:rPr>
                <w:sz w:val="20"/>
              </w:rPr>
              <w:t>.02.202</w:t>
            </w:r>
            <w:r w:rsidR="005E42A9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БУ ХМАО-Югры «Мегионская городская больница №1»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ул.Заречная, 6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AE4FBA" w:rsidP="005E42A9">
            <w:pPr>
              <w:pStyle w:val="1"/>
              <w:jc w:val="left"/>
              <w:outlineLvl w:val="0"/>
              <w:rPr>
                <w:sz w:val="20"/>
              </w:rPr>
            </w:pPr>
            <w:r>
              <w:rPr>
                <w:sz w:val="20"/>
              </w:rPr>
              <w:t>01</w:t>
            </w:r>
            <w:r w:rsidR="006A0744" w:rsidRPr="009C3796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6A0744" w:rsidRPr="009C3796">
              <w:rPr>
                <w:sz w:val="20"/>
              </w:rPr>
              <w:t>.202</w:t>
            </w:r>
            <w:r w:rsidR="005E42A9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9C3796" w:rsidP="009C3796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«Мегион геология»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ул.Нефтеразведочная, 2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.03.20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9C3796" w:rsidP="009C3796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«Евро-Трэйд-Сервис»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п.Высокий, ул.Путейская, 1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0</w:t>
            </w:r>
            <w:r w:rsidR="00AE4FBA">
              <w:rPr>
                <w:sz w:val="20"/>
              </w:rPr>
              <w:t>9</w:t>
            </w:r>
            <w:r w:rsidRPr="009C3796">
              <w:rPr>
                <w:sz w:val="20"/>
                <w:lang w:val="en-US"/>
              </w:rPr>
              <w:t>.0</w:t>
            </w:r>
            <w:r w:rsidRPr="009C3796">
              <w:rPr>
                <w:sz w:val="20"/>
              </w:rPr>
              <w:t>3</w:t>
            </w:r>
            <w:r w:rsidRPr="009C3796">
              <w:rPr>
                <w:sz w:val="20"/>
                <w:lang w:val="en-US"/>
              </w:rPr>
              <w:t>.20</w:t>
            </w:r>
            <w:r w:rsidRPr="009C3796">
              <w:rPr>
                <w:sz w:val="20"/>
              </w:rPr>
              <w:t>2</w:t>
            </w:r>
            <w:r w:rsidR="005E42A9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«Нефтеспецтранс»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ул.Кузьмина, 40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.03.20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.03.20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DD1D8C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4644C9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«Сателлит»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4644C9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ул.Новая, 41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10.03.202</w:t>
            </w:r>
            <w:r w:rsidR="005E42A9">
              <w:rPr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«Стимултранссервис»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ул.Строителей, 3/3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4644C9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«Автотранссервис»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</w:t>
            </w:r>
          </w:p>
          <w:p w:rsidR="006A0744" w:rsidRPr="009C3796" w:rsidRDefault="006A0744" w:rsidP="00777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ул. Алексан</w:t>
            </w:r>
            <w:r w:rsidR="009C3796" w:rsidRPr="009C3796">
              <w:rPr>
                <w:rFonts w:ascii="Times New Roman" w:hAnsi="Times New Roman" w:cs="Times New Roman"/>
                <w:sz w:val="20"/>
                <w:szCs w:val="20"/>
              </w:rPr>
              <w:t>дра</w:t>
            </w:r>
            <w:r w:rsidR="00624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Жагрина, 4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.03.20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.03.20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«Мегионтранссервис»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ул.Западная, 11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.03.20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.03.20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«Спецстройэкотехника»</w:t>
            </w:r>
          </w:p>
          <w:p w:rsidR="006A0744" w:rsidRPr="00426CF8" w:rsidRDefault="006A0744" w:rsidP="007067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CF8">
              <w:rPr>
                <w:rFonts w:ascii="Times New Roman" w:hAnsi="Times New Roman" w:cs="Times New Roman"/>
                <w:sz w:val="16"/>
                <w:szCs w:val="16"/>
              </w:rPr>
              <w:t>(обособленное подразделение в г.Мегионе)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ул.Северная, 22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.03.20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БУ ПО ХМАО-Югры «Мегионский политехнический колледж»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ул.Кузьмина, 3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.03.20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ОАО «Славнефть-Мегионнефтегаз» </w:t>
            </w:r>
            <w:r w:rsidRPr="00426CF8">
              <w:rPr>
                <w:rFonts w:ascii="Times New Roman" w:hAnsi="Times New Roman" w:cs="Times New Roman"/>
                <w:sz w:val="16"/>
                <w:szCs w:val="16"/>
              </w:rPr>
              <w:t>(АНГДУ, ВНГДУ, Сервис-нефть)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г.Мегион, </w:t>
            </w:r>
          </w:p>
          <w:p w:rsidR="006A0744" w:rsidRPr="009C3796" w:rsidRDefault="006A0744" w:rsidP="009C3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ул. Ал</w:t>
            </w:r>
            <w:r w:rsidR="009C3796"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ександра </w:t>
            </w:r>
            <w:r w:rsidR="00624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Жагрина, 8/1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AA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21</w:t>
            </w:r>
            <w:r w:rsidR="00AA0B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5E42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30.03.202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– 06.04.202</w:t>
            </w:r>
            <w:r w:rsidR="005E42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ЗАО «СП»Мекаминефть»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ул.Западная, 31 ст.18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AA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0BC0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– 1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ЗАО «Нефтьстройинвест»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ул.Южная, 11 ст.1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.04.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.04.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ОАО «Западно-сибирская геофизическая компания»</w:t>
            </w:r>
          </w:p>
        </w:tc>
        <w:tc>
          <w:tcPr>
            <w:tcW w:w="2835" w:type="dxa"/>
            <w:vAlign w:val="center"/>
          </w:tcPr>
          <w:p w:rsidR="006A0744" w:rsidRPr="009C3796" w:rsidRDefault="00624702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6A0744" w:rsidRPr="009C3796">
              <w:rPr>
                <w:rFonts w:ascii="Times New Roman" w:hAnsi="Times New Roman" w:cs="Times New Roman"/>
                <w:sz w:val="20"/>
                <w:szCs w:val="20"/>
              </w:rPr>
              <w:t>.Мегион, Южная промзона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CC0B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28.04.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ЗАО «Ермак»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ул.Южная, 11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ЗАО «Ермак-М»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ул.Южная, 11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B82619" w:rsidP="00B82619">
            <w:pPr>
              <w:pStyle w:val="1"/>
              <w:jc w:val="left"/>
              <w:outlineLvl w:val="0"/>
              <w:rPr>
                <w:sz w:val="20"/>
              </w:rPr>
            </w:pPr>
            <w:r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«Нефтеспецстрой»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г.Мегион, </w:t>
            </w:r>
          </w:p>
          <w:p w:rsidR="006A0744" w:rsidRPr="009C3796" w:rsidRDefault="006A0744" w:rsidP="009C3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ул. Алексан</w:t>
            </w:r>
            <w:r w:rsidR="009C3796"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дра </w:t>
            </w:r>
            <w:r w:rsidR="00624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Жагрина, 20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826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– 1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E86889" w:rsidP="00E86889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>
              <w:rPr>
                <w:sz w:val="20"/>
              </w:rPr>
              <w:t>РысаевМ</w:t>
            </w:r>
            <w:r w:rsidR="00DD1D8C" w:rsidRPr="009C3796">
              <w:rPr>
                <w:sz w:val="20"/>
              </w:rPr>
              <w:t>.</w:t>
            </w:r>
            <w:r>
              <w:rPr>
                <w:sz w:val="20"/>
              </w:rPr>
              <w:t>М</w:t>
            </w:r>
            <w:proofErr w:type="spellEnd"/>
            <w:r w:rsidR="00DD1D8C" w:rsidRPr="009C3796">
              <w:rPr>
                <w:sz w:val="20"/>
              </w:rPr>
              <w:t>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«Стандарт»</w:t>
            </w:r>
          </w:p>
          <w:p w:rsidR="006A0744" w:rsidRPr="00426CF8" w:rsidRDefault="006A0744" w:rsidP="007067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CF8">
              <w:rPr>
                <w:rFonts w:ascii="Times New Roman" w:hAnsi="Times New Roman" w:cs="Times New Roman"/>
                <w:sz w:val="16"/>
                <w:szCs w:val="16"/>
              </w:rPr>
              <w:t>(обособленное подразделение в г.Мегионе)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г.Мегион, </w:t>
            </w:r>
          </w:p>
          <w:p w:rsidR="006A0744" w:rsidRPr="009C3796" w:rsidRDefault="006A0744" w:rsidP="00777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ул. Алексан</w:t>
            </w:r>
            <w:r w:rsidR="009C3796" w:rsidRPr="009C3796">
              <w:rPr>
                <w:rFonts w:ascii="Times New Roman" w:hAnsi="Times New Roman" w:cs="Times New Roman"/>
                <w:sz w:val="20"/>
                <w:szCs w:val="20"/>
              </w:rPr>
              <w:t>дра</w:t>
            </w:r>
            <w:r w:rsidR="00624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Жагрина, 20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.05.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.05.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B82619" w:rsidP="00B82619">
            <w:pPr>
              <w:pStyle w:val="1"/>
              <w:jc w:val="left"/>
              <w:outlineLvl w:val="0"/>
              <w:rPr>
                <w:sz w:val="20"/>
              </w:rPr>
            </w:pPr>
            <w:r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МУП «Тепловодоканал»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г.Мегион, </w:t>
            </w:r>
          </w:p>
          <w:p w:rsidR="006A0744" w:rsidRPr="009C3796" w:rsidRDefault="006A0744" w:rsidP="00777F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ул. Алексан</w:t>
            </w:r>
            <w:r w:rsidR="009C3796" w:rsidRPr="009C3796">
              <w:rPr>
                <w:rFonts w:ascii="Times New Roman" w:hAnsi="Times New Roman" w:cs="Times New Roman"/>
                <w:sz w:val="20"/>
                <w:szCs w:val="20"/>
              </w:rPr>
              <w:t>дра</w:t>
            </w:r>
            <w:r w:rsidR="00624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Жагрина, 2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20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.05.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ЗАО «Мегионгорстрой»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ул.Кузьмина, 34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20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.05.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E74B7D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 xml:space="preserve">ООО «Спецстройэкотехника» </w:t>
            </w:r>
            <w:r w:rsidRPr="00426CF8">
              <w:rPr>
                <w:sz w:val="16"/>
                <w:szCs w:val="16"/>
              </w:rPr>
              <w:t>(обособленное подразделение в г.Мегионе)</w:t>
            </w:r>
          </w:p>
        </w:tc>
        <w:tc>
          <w:tcPr>
            <w:tcW w:w="2835" w:type="dxa"/>
            <w:vAlign w:val="center"/>
          </w:tcPr>
          <w:p w:rsidR="006A0744" w:rsidRPr="008973AD" w:rsidRDefault="006A0744" w:rsidP="00E74B7D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</w:t>
            </w:r>
            <w:r w:rsidR="00E86889">
              <w:rPr>
                <w:sz w:val="20"/>
              </w:rPr>
              <w:t>Северная,22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E74B7D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 xml:space="preserve">ООО «Югорская </w:t>
            </w:r>
            <w:proofErr w:type="spellStart"/>
            <w:r w:rsidRPr="009C3796">
              <w:rPr>
                <w:sz w:val="20"/>
              </w:rPr>
              <w:t>супервайзинговая</w:t>
            </w:r>
            <w:proofErr w:type="spellEnd"/>
            <w:r w:rsidRPr="009C3796">
              <w:rPr>
                <w:sz w:val="20"/>
              </w:rPr>
              <w:t xml:space="preserve"> компания»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E74B7D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</w:t>
            </w:r>
            <w:r w:rsidR="00E86889">
              <w:rPr>
                <w:sz w:val="20"/>
              </w:rPr>
              <w:t>Губкина, 18/2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pStyle w:val="1"/>
              <w:outlineLvl w:val="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«ТТК-Спецсервис»</w:t>
            </w:r>
          </w:p>
          <w:p w:rsidR="006A0744" w:rsidRPr="00426CF8" w:rsidRDefault="006A0744" w:rsidP="007067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CF8">
              <w:rPr>
                <w:rFonts w:ascii="Times New Roman" w:hAnsi="Times New Roman" w:cs="Times New Roman"/>
                <w:sz w:val="16"/>
                <w:szCs w:val="16"/>
              </w:rPr>
              <w:t>(обособленное подразделение в г.Мегионе)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ул.Западная, 17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AA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A0B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64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.05.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2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.05.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«Мега-Ойл»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ул.Ленина, 10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64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«Строительное монтажное  управление-2»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ул.Кузьмина, 43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64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«Строительно-монтажное управление №5»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ул.Кузьмина, 34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64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.06.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Казенное учреждение ХМАО-Югры «Мегионский Лесхоз»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ул.А.В.Абазарова, 34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20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.06.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«Мегионское управление буровых работ»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ул.В.А.Абазарова, 7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6A074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ЗАО «Мега-Сервис»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Северо-Восточная промзона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.06.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ОАО «Жилищно-коммунальное управление»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ул.Новая, 7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64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08.06.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6A0744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 xml:space="preserve">ООО «Сибхимсервис» </w:t>
            </w:r>
            <w:r w:rsidRPr="00426CF8">
              <w:rPr>
                <w:sz w:val="16"/>
                <w:szCs w:val="16"/>
              </w:rPr>
              <w:t>(обособленное подразделение в г.Мегионе)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6A074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Южная промзона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AA0BC0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4</w:t>
            </w:r>
            <w:r w:rsidR="00AA0BC0">
              <w:rPr>
                <w:sz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6A074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08</w:t>
            </w:r>
            <w:r w:rsidRPr="009C3796">
              <w:rPr>
                <w:sz w:val="20"/>
                <w:lang w:val="en-US"/>
              </w:rPr>
              <w:t>.0</w:t>
            </w:r>
            <w:r w:rsidRPr="009C3796">
              <w:rPr>
                <w:sz w:val="20"/>
              </w:rPr>
              <w:t>6</w:t>
            </w:r>
            <w:r w:rsidRPr="009C3796">
              <w:rPr>
                <w:sz w:val="20"/>
                <w:lang w:val="en-US"/>
              </w:rPr>
              <w:t>.</w:t>
            </w:r>
            <w:r w:rsidR="00252DB7">
              <w:rPr>
                <w:sz w:val="20"/>
                <w:lang w:val="en-US"/>
              </w:rPr>
              <w:t>2021</w:t>
            </w:r>
            <w:r w:rsidRPr="009C3796">
              <w:rPr>
                <w:sz w:val="20"/>
                <w:lang w:val="en-US"/>
              </w:rPr>
              <w:t xml:space="preserve"> – </w:t>
            </w:r>
            <w:r w:rsidRPr="009C3796">
              <w:rPr>
                <w:sz w:val="20"/>
              </w:rPr>
              <w:t>11</w:t>
            </w:r>
            <w:r w:rsidRPr="009C3796">
              <w:rPr>
                <w:sz w:val="20"/>
                <w:lang w:val="en-US"/>
              </w:rPr>
              <w:t>.0</w:t>
            </w:r>
            <w:r w:rsidRPr="009C3796">
              <w:rPr>
                <w:sz w:val="20"/>
              </w:rPr>
              <w:t>6</w:t>
            </w:r>
            <w:r w:rsidRPr="009C3796">
              <w:rPr>
                <w:sz w:val="20"/>
                <w:lang w:val="en-US"/>
              </w:rPr>
              <w:t>.</w:t>
            </w:r>
            <w:r w:rsidR="00252DB7">
              <w:rPr>
                <w:sz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6A074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«Электрон»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ул.Береговая, 13 ст.2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AA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A0B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.06.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1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.06.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«Буровая Строительная Компания»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г.Мегион, </w:t>
            </w:r>
          </w:p>
          <w:p w:rsidR="006A0744" w:rsidRPr="009C3796" w:rsidRDefault="006A0744" w:rsidP="00BB7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624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Алексан</w:t>
            </w:r>
            <w:r w:rsidR="009C3796" w:rsidRPr="009C3796">
              <w:rPr>
                <w:rFonts w:ascii="Times New Roman" w:hAnsi="Times New Roman" w:cs="Times New Roman"/>
                <w:sz w:val="20"/>
                <w:szCs w:val="20"/>
              </w:rPr>
              <w:t>дра</w:t>
            </w:r>
            <w:r w:rsidR="00624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Жагрина, 13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24702">
              <w:rPr>
                <w:rFonts w:ascii="Times New Roman" w:hAnsi="Times New Roman" w:cs="Times New Roman"/>
                <w:sz w:val="20"/>
                <w:szCs w:val="20"/>
              </w:rPr>
              <w:t>.06.</w:t>
            </w:r>
            <w:r w:rsidR="00252DB7" w:rsidRPr="0062470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62470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624702">
              <w:rPr>
                <w:rFonts w:ascii="Times New Roman" w:hAnsi="Times New Roman" w:cs="Times New Roman"/>
                <w:sz w:val="20"/>
                <w:szCs w:val="20"/>
              </w:rPr>
              <w:t>.06.</w:t>
            </w:r>
            <w:r w:rsidR="00252DB7" w:rsidRPr="0062470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«Мегионское Тампонажное Управление»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г.Мегион, </w:t>
            </w:r>
          </w:p>
          <w:p w:rsidR="006A0744" w:rsidRPr="009C3796" w:rsidRDefault="006A0744" w:rsidP="00BB7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624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Алексан</w:t>
            </w:r>
            <w:r w:rsidR="009C3796" w:rsidRPr="009C3796">
              <w:rPr>
                <w:rFonts w:ascii="Times New Roman" w:hAnsi="Times New Roman" w:cs="Times New Roman"/>
                <w:sz w:val="20"/>
                <w:szCs w:val="20"/>
              </w:rPr>
              <w:t>дра</w:t>
            </w:r>
            <w:r w:rsidR="00624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Жагрина, 8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24702">
              <w:rPr>
                <w:rFonts w:ascii="Times New Roman" w:hAnsi="Times New Roman" w:cs="Times New Roman"/>
                <w:sz w:val="20"/>
                <w:szCs w:val="20"/>
              </w:rPr>
              <w:t>.06.</w:t>
            </w:r>
            <w:r w:rsidR="00252DB7" w:rsidRPr="0062470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.06.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АО «Мегионгазсервис»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г.Мегион, </w:t>
            </w:r>
          </w:p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624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Александра</w:t>
            </w:r>
            <w:r w:rsidR="006247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Жагрина, 1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6A074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АО «Городские электрические сети»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г.Мегион, ул.Южная, 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6A0744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5E42A9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2A9">
              <w:rPr>
                <w:rFonts w:ascii="Times New Roman" w:hAnsi="Times New Roman" w:cs="Times New Roman"/>
                <w:sz w:val="20"/>
                <w:szCs w:val="20"/>
              </w:rPr>
              <w:t>ЗАО «Амк-Вигас»</w:t>
            </w:r>
          </w:p>
          <w:p w:rsidR="006A0744" w:rsidRPr="00426CF8" w:rsidRDefault="006A0744" w:rsidP="007067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42A9">
              <w:rPr>
                <w:rFonts w:ascii="Times New Roman" w:hAnsi="Times New Roman" w:cs="Times New Roman"/>
                <w:sz w:val="16"/>
                <w:szCs w:val="16"/>
              </w:rPr>
              <w:t>(обособленное подразделение в г.Мегионе)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ул.Западная, 18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.07.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.07.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706782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42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ЗАО «</w:t>
            </w:r>
            <w:proofErr w:type="spellStart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Нижневартовсктрубопро</w:t>
            </w:r>
            <w:r w:rsidR="00426C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водстрой</w:t>
            </w:r>
            <w:proofErr w:type="spellEnd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ул.Западная 18, ст.8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20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09.07.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«Спецальянс»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ул.Заречная, 15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64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.07.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4644C9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АО «Мегионгазсервис»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4644C9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 xml:space="preserve">г.Мегион, ул. </w:t>
            </w:r>
            <w:proofErr w:type="spellStart"/>
            <w:r w:rsidRPr="009C3796">
              <w:rPr>
                <w:sz w:val="20"/>
              </w:rPr>
              <w:t>Александр</w:t>
            </w:r>
            <w:r w:rsidR="009C3796" w:rsidRPr="009C3796">
              <w:rPr>
                <w:sz w:val="20"/>
              </w:rPr>
              <w:t>а</w:t>
            </w:r>
            <w:r w:rsidRPr="009C3796">
              <w:rPr>
                <w:sz w:val="20"/>
              </w:rPr>
              <w:t>Жагрина</w:t>
            </w:r>
            <w:proofErr w:type="spellEnd"/>
            <w:r w:rsidR="009C3796" w:rsidRPr="009C3796">
              <w:rPr>
                <w:sz w:val="20"/>
              </w:rPr>
              <w:t>,</w:t>
            </w:r>
            <w:r w:rsidRPr="009C3796">
              <w:rPr>
                <w:sz w:val="20"/>
              </w:rPr>
              <w:t xml:space="preserve"> 1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D14FD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13.07.</w:t>
            </w:r>
            <w:r w:rsidR="00252DB7">
              <w:rPr>
                <w:sz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4644C9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«Мегионэнергонефть»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ул.Заречная, 26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64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.07.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706782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«Карьер-Ресурс»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ул.Береговая, 11 ст.10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64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.07.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D0325B">
            <w:pPr>
              <w:tabs>
                <w:tab w:val="left" w:pos="22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«Мегионская РЭБ Речного Флота»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ул.Южная, 1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.07.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«Сервисстрой»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проспект Победы, 3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64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.07.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706782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«Мегаспецстрой»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ул.Нефтяников, 21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64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.07.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706782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«Мегионэнергомонтаж»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Северо-Западная промзона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.07.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Фишкинд</w:t>
            </w:r>
            <w:proofErr w:type="spellEnd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«Вектор»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проспект Победы, 7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.08.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«Северная Звезда»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ул.Сутормина, 12/2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.08.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ЗАО «Строймашсервис»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ул.Южная, 11 ст.5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.08.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Фишкинд</w:t>
            </w:r>
            <w:proofErr w:type="spellEnd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«Экосибресурс»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ул.Садовая, 13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.08.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ЗАО «Мегионспецстрой»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проспект Победы, 1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20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10.08.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B42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СК «Импульс»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9C3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</w:t>
            </w:r>
            <w:proofErr w:type="spellEnd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, ул.Алекс</w:t>
            </w:r>
            <w:r w:rsidR="009C3796"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андра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Жагрина, 4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B428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11.08.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Фишкинд</w:t>
            </w:r>
            <w:proofErr w:type="spellEnd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ОАО «Мегионнефтестрой»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ул.Новая, 43/1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2022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12.08.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706782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Мегионское Производственное Предприятие «Автонефть»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ул.Губкина, 40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.08.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706782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«Спецтеплосервис»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71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ул.Южная, 14</w:t>
            </w:r>
            <w:r w:rsidR="00707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.08.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shd w:val="clear" w:color="auto" w:fill="FFFFFF" w:themeFill="background1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«НПО_Гелий»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6A0744" w:rsidRPr="009C3796" w:rsidRDefault="006A0744" w:rsidP="007071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ул.Южная, 6</w:t>
            </w:r>
            <w:r w:rsidR="00707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07125">
              <w:rPr>
                <w:rFonts w:ascii="Times New Roman" w:hAnsi="Times New Roman" w:cs="Times New Roman"/>
                <w:sz w:val="20"/>
                <w:szCs w:val="20"/>
              </w:rPr>
              <w:t>.08.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A0744" w:rsidRPr="009C3796" w:rsidRDefault="00DD1D8C" w:rsidP="00706782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B52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Муниципальное молодежное автономное учреждение «Старт»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F31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</w:t>
            </w:r>
            <w:proofErr w:type="spellEnd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, ул.Советская, 11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712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07125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706782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ООО «Сервисная Компания Нефтеотдача» </w:t>
            </w:r>
            <w:r w:rsidRPr="00426CF8">
              <w:rPr>
                <w:rFonts w:ascii="Times New Roman" w:hAnsi="Times New Roman" w:cs="Times New Roman"/>
                <w:sz w:val="16"/>
                <w:szCs w:val="16"/>
              </w:rPr>
              <w:t>(обособленное подразделение в г.Мегионе)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ул.Западная, 17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AA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0B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«Базис»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ул.Береговая, 4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1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Крестьянское (ферм.) хозяйство глава Блинов С.П.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ул.Ленина, 4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«Водгео»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ул.Строителей, 3/5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ОАО </w:t>
            </w:r>
            <w:proofErr w:type="spellStart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Западно-Сибирская</w:t>
            </w:r>
            <w:proofErr w:type="spellEnd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Корпорация «</w:t>
            </w:r>
            <w:proofErr w:type="spellStart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Тюменьпром</w:t>
            </w:r>
            <w:r w:rsidR="00426C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геофизика</w:t>
            </w:r>
            <w:proofErr w:type="spellEnd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Южная промзона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Департамент муниципальной собственности Администрации г.Мегиона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ул.Нефтяников, 8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777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«Мегионспецтранс»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ул.Южная, 14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«Автоматизация и Связь»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ул.Кузьмина, 37 ст.9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«Юграэнергосервис»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ул.Заречная, 24 ст.2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shd w:val="clear" w:color="auto" w:fill="FFFFFF" w:themeFill="background1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«Югранефтестрой»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6A0744" w:rsidRPr="009C3796" w:rsidRDefault="006A0744" w:rsidP="004C5C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ул.Южная, 7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:rsidR="006A0744" w:rsidRPr="009C3796" w:rsidRDefault="006A0744" w:rsidP="00AA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0BC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.09.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-29.09.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shd w:val="clear" w:color="auto" w:fill="FFFFFF" w:themeFill="background1"/>
            <w:vAlign w:val="center"/>
          </w:tcPr>
          <w:p w:rsidR="006A0744" w:rsidRPr="009C3796" w:rsidRDefault="006A0744" w:rsidP="00E74B7D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«</w:t>
            </w:r>
            <w:proofErr w:type="spellStart"/>
            <w:r w:rsidRPr="009C3796">
              <w:rPr>
                <w:sz w:val="20"/>
              </w:rPr>
              <w:t>Мегруснефть</w:t>
            </w:r>
            <w:proofErr w:type="spellEnd"/>
            <w:r w:rsidRPr="009C3796">
              <w:rPr>
                <w:sz w:val="20"/>
              </w:rPr>
              <w:t xml:space="preserve">» </w:t>
            </w:r>
            <w:r w:rsidRPr="00426CF8">
              <w:rPr>
                <w:sz w:val="16"/>
                <w:szCs w:val="16"/>
              </w:rPr>
              <w:t>(обособленное подразделение в г.Мегионе)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6A0744" w:rsidRPr="009C3796" w:rsidRDefault="006A0744" w:rsidP="00E74B7D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</w:t>
            </w:r>
            <w:r w:rsidR="008973AD">
              <w:rPr>
                <w:sz w:val="20"/>
              </w:rPr>
              <w:t>.</w:t>
            </w:r>
            <w:r w:rsidRPr="009C3796">
              <w:rPr>
                <w:sz w:val="20"/>
              </w:rPr>
              <w:t xml:space="preserve"> Новая, 43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:rsidR="006A0744" w:rsidRPr="009C3796" w:rsidRDefault="00AA0BC0" w:rsidP="00DD1D8C">
            <w:pPr>
              <w:pStyle w:val="1"/>
              <w:outlineLvl w:val="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24.09.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МУП ОГЖКХ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ул.Новая, 7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777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8973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«Георазрез»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ул.Строителей, 2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.10.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«Инженерный Строительный Сервисный Центр»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ул.Береговая, 11 ст.10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AA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0B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.10.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«Ресурссервис»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Театральный проезд, 1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.10.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9738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«Лерос-Север»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проспект Победы, 7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.10.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«Строй-Бетон»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ул.Сутормина, 37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.10.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«Противопожарные технологии»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4C5C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пр. Победы, 3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14.10.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356872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«Спецэлектромонтаж»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ул.Чехова, 6А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6A0744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 xml:space="preserve">ООО «Контент» </w:t>
            </w:r>
            <w:r w:rsidRPr="00426CF8">
              <w:rPr>
                <w:sz w:val="16"/>
                <w:szCs w:val="16"/>
              </w:rPr>
              <w:t>(обособленное подразделение в г.Мегионе)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6A074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п.Высокий, ул. Подъе</w:t>
            </w:r>
            <w:r w:rsidR="008973AD">
              <w:rPr>
                <w:sz w:val="20"/>
              </w:rPr>
              <w:t>з</w:t>
            </w:r>
            <w:r w:rsidRPr="009C3796">
              <w:rPr>
                <w:sz w:val="20"/>
              </w:rPr>
              <w:t>дная, 3</w:t>
            </w:r>
          </w:p>
          <w:p w:rsidR="006A0744" w:rsidRPr="009C3796" w:rsidRDefault="006A0744" w:rsidP="006A0744">
            <w:pPr>
              <w:pStyle w:val="1"/>
              <w:jc w:val="left"/>
              <w:outlineLvl w:val="0"/>
              <w:rPr>
                <w:sz w:val="20"/>
              </w:rPr>
            </w:pP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pStyle w:val="1"/>
              <w:outlineLvl w:val="0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6A074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19.10.</w:t>
            </w:r>
            <w:r w:rsidR="00252DB7">
              <w:rPr>
                <w:sz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6A0744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ЗАО «Мегадрев»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п.Высокий, ул.Амурская, 4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.10.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«Мегионнефтестрой»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ул.Новая, 43/1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777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.10.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«Мегионэлектромонтаж»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проспект Победы, 1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777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.10.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E01B83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 xml:space="preserve">ООО «Строительная компания </w:t>
            </w:r>
            <w:proofErr w:type="spellStart"/>
            <w:r w:rsidRPr="009C3796">
              <w:rPr>
                <w:sz w:val="20"/>
              </w:rPr>
              <w:t>Техпромсервис</w:t>
            </w:r>
            <w:proofErr w:type="spellEnd"/>
            <w:r w:rsidRPr="009C3796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6932FB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ул.Новая, 43/1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6932FB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 СК «</w:t>
            </w:r>
            <w:proofErr w:type="spellStart"/>
            <w:r w:rsidRPr="009C3796">
              <w:rPr>
                <w:sz w:val="20"/>
              </w:rPr>
              <w:t>Петроальянс</w:t>
            </w:r>
            <w:proofErr w:type="spellEnd"/>
            <w:r w:rsidRPr="009C3796">
              <w:rPr>
                <w:sz w:val="20"/>
              </w:rPr>
              <w:t xml:space="preserve">» </w:t>
            </w:r>
            <w:r w:rsidRPr="00426CF8">
              <w:rPr>
                <w:sz w:val="16"/>
                <w:szCs w:val="16"/>
              </w:rPr>
              <w:t xml:space="preserve">(обособленное </w:t>
            </w:r>
            <w:proofErr w:type="spellStart"/>
            <w:r w:rsidRPr="00426CF8">
              <w:rPr>
                <w:sz w:val="16"/>
                <w:szCs w:val="16"/>
              </w:rPr>
              <w:t>подразеление</w:t>
            </w:r>
            <w:proofErr w:type="spellEnd"/>
            <w:r w:rsidRPr="00426CF8">
              <w:rPr>
                <w:sz w:val="16"/>
                <w:szCs w:val="16"/>
              </w:rPr>
              <w:t xml:space="preserve"> в г.Мегионе)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6932FB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ул.Нефтеразведочная, 8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E4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4F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E74B7D">
            <w:pPr>
              <w:pStyle w:val="2"/>
              <w:outlineLvl w:val="1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Мегионский</w:t>
            </w:r>
            <w:proofErr w:type="spellEnd"/>
            <w:r w:rsidRPr="009C3796">
              <w:rPr>
                <w:sz w:val="20"/>
              </w:rPr>
              <w:t xml:space="preserve"> филиал ООО»</w:t>
            </w:r>
            <w:proofErr w:type="spellStart"/>
            <w:r w:rsidRPr="009C3796">
              <w:rPr>
                <w:sz w:val="20"/>
              </w:rPr>
              <w:t>Гидромехсервис</w:t>
            </w:r>
            <w:proofErr w:type="spellEnd"/>
            <w:r w:rsidRPr="009C3796">
              <w:rPr>
                <w:sz w:val="20"/>
              </w:rPr>
              <w:t xml:space="preserve">» </w:t>
            </w:r>
            <w:r w:rsidRPr="00426CF8">
              <w:rPr>
                <w:sz w:val="16"/>
                <w:szCs w:val="16"/>
              </w:rPr>
              <w:t>(обособленное подразделение в г.Мегионе)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E74B7D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 Пионерская,1/2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pStyle w:val="1"/>
              <w:outlineLvl w:val="0"/>
              <w:rPr>
                <w:sz w:val="20"/>
              </w:rPr>
            </w:pPr>
            <w:r>
              <w:rPr>
                <w:sz w:val="20"/>
              </w:rPr>
              <w:t>2</w:t>
            </w:r>
            <w:r w:rsidR="006A0744" w:rsidRPr="009C3796">
              <w:rPr>
                <w:sz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777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26.10.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«Мегионтрубопроводмонтаж»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ул.Южная, 7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AA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A0B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00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.11.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1</w:t>
            </w:r>
            <w:r w:rsidR="009004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.11.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42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АО ПГО «</w:t>
            </w:r>
            <w:proofErr w:type="spellStart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Тюменьпромгео</w:t>
            </w:r>
            <w:r w:rsidR="00426C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  <w:proofErr w:type="spellEnd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ул.Южная, 9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00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9004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04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Фишкинд</w:t>
            </w:r>
            <w:proofErr w:type="spellEnd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6A0744">
            <w:pPr>
              <w:pStyle w:val="3"/>
              <w:jc w:val="left"/>
              <w:outlineLvl w:val="2"/>
              <w:rPr>
                <w:sz w:val="20"/>
              </w:rPr>
            </w:pPr>
            <w:r w:rsidRPr="009C3796">
              <w:rPr>
                <w:sz w:val="20"/>
              </w:rPr>
              <w:t>ООО Торгово- Производственное предприятие «Система»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ул.Заречная, 15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4644C9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МАУ ДО «ДЮСШ «Юность»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4644C9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п.Высокий, ул.</w:t>
            </w:r>
            <w:r w:rsidR="002B1D80">
              <w:rPr>
                <w:sz w:val="20"/>
              </w:rPr>
              <w:t xml:space="preserve"> </w:t>
            </w:r>
            <w:bookmarkStart w:id="0" w:name="_GoBack"/>
            <w:bookmarkEnd w:id="0"/>
            <w:r w:rsidRPr="009C3796">
              <w:rPr>
                <w:sz w:val="20"/>
              </w:rPr>
              <w:t>Ленина,65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10.11.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 «НЗНП ТРЕЙД»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п.Высокий, ул. Путейская, 1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11.11.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426CF8" w:rsidRDefault="006A0744" w:rsidP="0042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ЗАО Производственное геологическое предприятие</w:t>
            </w:r>
          </w:p>
          <w:p w:rsidR="006A0744" w:rsidRPr="009C3796" w:rsidRDefault="006A0744" w:rsidP="0042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«М-Геос»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ул.Губкина, 32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00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9004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.11.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="0090040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.11.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DD1D8C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Фишкинд</w:t>
            </w:r>
            <w:proofErr w:type="spellEnd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«Регионсервисремонт»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ул.Новая, 2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.11.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«Сер,Б»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ул.Кузьмина, 2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.11.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«Автобан-Ямал»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ул.Транспортная, 15/1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6A074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«Сибирская Строительная Компания»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ул.Садовая, 13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.11.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«Торгово-Производственная Компания»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ул.Заречная, 17/3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AF2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.11.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ОАО «Мегионжилстрой»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проспект Победы, 3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777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.11.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Нургалие</w:t>
            </w:r>
            <w:proofErr w:type="spellEnd"/>
            <w:r w:rsidRPr="009C3796">
              <w:rPr>
                <w:sz w:val="20"/>
              </w:rPr>
              <w:t xml:space="preserve">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«Союзсервис»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ул.Нефтяников, 4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777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.11.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shd w:val="clear" w:color="auto" w:fill="FFFFFF" w:themeFill="background1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«Мегастройсервис»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6A0744" w:rsidRPr="009C3796" w:rsidRDefault="006A0744" w:rsidP="007071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 Строителей, 2</w:t>
            </w:r>
            <w:r w:rsidR="007071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A0744" w:rsidRPr="009C3796" w:rsidRDefault="006A0744" w:rsidP="00426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01.12.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МБУ ДО"ДЕТСКО-ЮНОШЕСКАЯ СПОРТИВНАЯ ШКОЛА"ВЫМПЕЛ"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п.Высокий, ул.Ленина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426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02.12.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«Уником Строй Плюс»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ул.Кузьмина, 14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777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.12.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«Тех-Альянс»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ул.Береговая, 12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4644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4644C9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592B64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 xml:space="preserve">ООО «Национальная сервисная компания» </w:t>
            </w:r>
            <w:r w:rsidRPr="00426CF8">
              <w:rPr>
                <w:sz w:val="16"/>
                <w:szCs w:val="16"/>
              </w:rPr>
              <w:t>(обособленное подразделение в г.Мегионе)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592B6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 Новая, 43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pStyle w:val="1"/>
              <w:outlineLvl w:val="0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426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09.12.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592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Фишкинд</w:t>
            </w:r>
            <w:proofErr w:type="spellEnd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E74B7D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«</w:t>
            </w:r>
            <w:proofErr w:type="spellStart"/>
            <w:r w:rsidRPr="009C3796">
              <w:rPr>
                <w:sz w:val="20"/>
              </w:rPr>
              <w:t>Сибтранслес</w:t>
            </w:r>
            <w:proofErr w:type="spellEnd"/>
            <w:r w:rsidRPr="009C3796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E74B7D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 Береговая, 3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426D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09.12.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592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Фишкинд</w:t>
            </w:r>
            <w:proofErr w:type="spellEnd"/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АНО ДПО «Автошкола-Лидер»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ул.Геологов, 5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00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040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  <w:r w:rsidR="00252DB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77F81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«Регионсервиснефть»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77F81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ул.Южная, 14/4</w:t>
            </w:r>
          </w:p>
        </w:tc>
        <w:tc>
          <w:tcPr>
            <w:tcW w:w="1238" w:type="dxa"/>
            <w:vAlign w:val="center"/>
          </w:tcPr>
          <w:p w:rsidR="006A0744" w:rsidRPr="009C3796" w:rsidRDefault="00AA0BC0" w:rsidP="00DD1D8C">
            <w:pPr>
              <w:pStyle w:val="1"/>
              <w:outlineLvl w:val="0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00406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</w:t>
            </w:r>
            <w:r w:rsidR="00900406">
              <w:rPr>
                <w:sz w:val="20"/>
              </w:rPr>
              <w:t>3</w:t>
            </w:r>
            <w:r w:rsidRPr="009C3796">
              <w:rPr>
                <w:sz w:val="20"/>
              </w:rPr>
              <w:t>.12.</w:t>
            </w:r>
            <w:r w:rsidR="00252DB7">
              <w:rPr>
                <w:sz w:val="20"/>
              </w:rPr>
              <w:t>2021</w:t>
            </w:r>
            <w:r w:rsidRPr="009C3796">
              <w:rPr>
                <w:sz w:val="20"/>
              </w:rPr>
              <w:t xml:space="preserve"> –  1</w:t>
            </w:r>
            <w:r w:rsidR="00900406">
              <w:rPr>
                <w:sz w:val="20"/>
              </w:rPr>
              <w:t>7</w:t>
            </w:r>
            <w:r w:rsidRPr="009C3796">
              <w:rPr>
                <w:sz w:val="20"/>
                <w:lang w:val="en-US"/>
              </w:rPr>
              <w:t>.</w:t>
            </w:r>
            <w:r w:rsidRPr="009C3796">
              <w:rPr>
                <w:sz w:val="20"/>
              </w:rPr>
              <w:t>12</w:t>
            </w:r>
            <w:r w:rsidRPr="009C3796">
              <w:rPr>
                <w:sz w:val="20"/>
                <w:lang w:val="en-US"/>
              </w:rPr>
              <w:t>.</w:t>
            </w:r>
            <w:r w:rsidR="00252DB7">
              <w:rPr>
                <w:sz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DD1D8C" w:rsidP="00777F81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АО «Биотехальянс»</w:t>
            </w:r>
          </w:p>
          <w:p w:rsidR="006A0744" w:rsidRPr="00426CF8" w:rsidRDefault="006A0744" w:rsidP="006A07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CF8">
              <w:rPr>
                <w:rFonts w:ascii="Times New Roman" w:hAnsi="Times New Roman" w:cs="Times New Roman"/>
                <w:sz w:val="16"/>
                <w:szCs w:val="16"/>
              </w:rPr>
              <w:t>(обособленное подразделение в г.Мегионе)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ул.Строителей, 2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00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04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04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6A074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«Партнер»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ул.Строителей, 2/4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777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.12.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«Транс Технолоджи»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ул.Ленина, 12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777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.12.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«Автономные Энергетические Системы»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ул.Западная, 10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6A0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6A074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 xml:space="preserve">ООО «Техальянс» </w:t>
            </w:r>
            <w:r w:rsidRPr="00426CF8">
              <w:rPr>
                <w:rFonts w:ascii="Times New Roman" w:hAnsi="Times New Roman" w:cs="Times New Roman"/>
                <w:sz w:val="16"/>
                <w:szCs w:val="16"/>
              </w:rPr>
              <w:t>(обособленное подразделение в г.Мегионе)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ул.Новая, 43/2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777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.12.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9C3796" w:rsidRDefault="006A0744" w:rsidP="004D40B8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«Строй»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ул.Пионерская, 2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00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04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Нургалиев И.М.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4D40B8" w:rsidRDefault="006A0744" w:rsidP="004D40B8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ООО «РВ-Диалог»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г.Мегион, ул.Пионерская, 11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00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9004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C37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.12.</w:t>
            </w:r>
            <w:r w:rsidR="00252D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3796">
              <w:rPr>
                <w:rFonts w:ascii="Times New Roman" w:hAnsi="Times New Roman" w:cs="Times New Roman"/>
                <w:sz w:val="20"/>
                <w:szCs w:val="20"/>
              </w:rPr>
              <w:t>Рысаев М.М.</w:t>
            </w:r>
          </w:p>
        </w:tc>
      </w:tr>
      <w:tr w:rsidR="006A0744" w:rsidRPr="009C3796" w:rsidTr="00524DFD">
        <w:tc>
          <w:tcPr>
            <w:tcW w:w="567" w:type="dxa"/>
            <w:vAlign w:val="center"/>
          </w:tcPr>
          <w:p w:rsidR="006A0744" w:rsidRPr="004D40B8" w:rsidRDefault="006A0744" w:rsidP="004D40B8">
            <w:pPr>
              <w:pStyle w:val="a8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vAlign w:val="center"/>
          </w:tcPr>
          <w:p w:rsidR="006A0744" w:rsidRPr="009C3796" w:rsidRDefault="006A0744" w:rsidP="00592B64">
            <w:pPr>
              <w:pStyle w:val="2"/>
              <w:outlineLvl w:val="1"/>
              <w:rPr>
                <w:sz w:val="20"/>
              </w:rPr>
            </w:pPr>
            <w:r w:rsidRPr="009C3796">
              <w:rPr>
                <w:sz w:val="20"/>
              </w:rPr>
              <w:t>ООО «</w:t>
            </w:r>
            <w:proofErr w:type="spellStart"/>
            <w:r w:rsidRPr="009C3796">
              <w:rPr>
                <w:sz w:val="20"/>
              </w:rPr>
              <w:t>Аркаим</w:t>
            </w:r>
            <w:proofErr w:type="spellEnd"/>
            <w:r w:rsidRPr="009C3796">
              <w:rPr>
                <w:sz w:val="20"/>
              </w:rPr>
              <w:t>»</w:t>
            </w:r>
          </w:p>
        </w:tc>
        <w:tc>
          <w:tcPr>
            <w:tcW w:w="2835" w:type="dxa"/>
            <w:vAlign w:val="center"/>
          </w:tcPr>
          <w:p w:rsidR="006A0744" w:rsidRPr="009C3796" w:rsidRDefault="006A0744" w:rsidP="00592B64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г.Мегион, ул.Куз</w:t>
            </w:r>
            <w:r w:rsidR="008973AD">
              <w:rPr>
                <w:sz w:val="20"/>
              </w:rPr>
              <w:t>ь</w:t>
            </w:r>
            <w:r w:rsidRPr="009C3796">
              <w:rPr>
                <w:sz w:val="20"/>
              </w:rPr>
              <w:t>мина,43</w:t>
            </w:r>
          </w:p>
        </w:tc>
        <w:tc>
          <w:tcPr>
            <w:tcW w:w="1238" w:type="dxa"/>
            <w:vAlign w:val="center"/>
          </w:tcPr>
          <w:p w:rsidR="006A0744" w:rsidRPr="009C3796" w:rsidRDefault="006A0744" w:rsidP="00DD1D8C">
            <w:pPr>
              <w:pStyle w:val="1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6A0744" w:rsidRPr="009C3796" w:rsidRDefault="006A0744" w:rsidP="00900406">
            <w:pPr>
              <w:pStyle w:val="1"/>
              <w:jc w:val="left"/>
              <w:outlineLvl w:val="0"/>
              <w:rPr>
                <w:sz w:val="20"/>
              </w:rPr>
            </w:pPr>
            <w:r w:rsidRPr="009C3796">
              <w:rPr>
                <w:sz w:val="20"/>
              </w:rPr>
              <w:t>2</w:t>
            </w:r>
            <w:r w:rsidR="00900406">
              <w:rPr>
                <w:sz w:val="20"/>
              </w:rPr>
              <w:t>8</w:t>
            </w:r>
            <w:r w:rsidRPr="009C3796">
              <w:rPr>
                <w:sz w:val="20"/>
              </w:rPr>
              <w:t>.12.</w:t>
            </w:r>
            <w:r w:rsidR="00252DB7">
              <w:rPr>
                <w:sz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6A0744" w:rsidRPr="009C3796" w:rsidRDefault="006A0744" w:rsidP="00706782">
            <w:pPr>
              <w:pStyle w:val="1"/>
              <w:jc w:val="left"/>
              <w:outlineLvl w:val="0"/>
              <w:rPr>
                <w:sz w:val="20"/>
              </w:rPr>
            </w:pPr>
            <w:proofErr w:type="spellStart"/>
            <w:r w:rsidRPr="009C3796">
              <w:rPr>
                <w:sz w:val="20"/>
              </w:rPr>
              <w:t>Фишкинд</w:t>
            </w:r>
            <w:proofErr w:type="spellEnd"/>
            <w:r w:rsidRPr="009C3796">
              <w:rPr>
                <w:sz w:val="20"/>
              </w:rPr>
              <w:t xml:space="preserve"> А.З.</w:t>
            </w:r>
          </w:p>
        </w:tc>
      </w:tr>
    </w:tbl>
    <w:p w:rsidR="00352AFF" w:rsidRPr="009C3796" w:rsidRDefault="002256B0" w:rsidP="0086043D">
      <w:pPr>
        <w:tabs>
          <w:tab w:val="left" w:pos="420"/>
          <w:tab w:val="left" w:pos="3870"/>
          <w:tab w:val="center" w:pos="7285"/>
          <w:tab w:val="left" w:pos="11280"/>
        </w:tabs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9C3796">
        <w:rPr>
          <w:rFonts w:ascii="Times New Roman" w:hAnsi="Times New Roman" w:cs="Times New Roman"/>
          <w:sz w:val="20"/>
          <w:szCs w:val="20"/>
        </w:rPr>
        <w:tab/>
      </w:r>
    </w:p>
    <w:p w:rsidR="00352AFF" w:rsidRPr="009C3796" w:rsidRDefault="00352AFF" w:rsidP="0086043D">
      <w:pPr>
        <w:tabs>
          <w:tab w:val="left" w:pos="420"/>
          <w:tab w:val="left" w:pos="3870"/>
          <w:tab w:val="center" w:pos="7285"/>
          <w:tab w:val="left" w:pos="11280"/>
        </w:tabs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352AFF" w:rsidRPr="009C3796" w:rsidRDefault="00875455" w:rsidP="0086043D">
      <w:pPr>
        <w:tabs>
          <w:tab w:val="left" w:pos="420"/>
          <w:tab w:val="left" w:pos="3870"/>
          <w:tab w:val="center" w:pos="7285"/>
          <w:tab w:val="left" w:pos="11280"/>
        </w:tabs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3263900</wp:posOffset>
            </wp:positionH>
            <wp:positionV relativeFrom="paragraph">
              <wp:posOffset>60960</wp:posOffset>
            </wp:positionV>
            <wp:extent cx="956945" cy="475615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6C6F" w:rsidRDefault="00A12137" w:rsidP="0086043D">
      <w:pPr>
        <w:tabs>
          <w:tab w:val="left" w:pos="420"/>
          <w:tab w:val="left" w:pos="3870"/>
          <w:tab w:val="center" w:pos="7285"/>
          <w:tab w:val="left" w:pos="11280"/>
        </w:tabs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9C3796">
        <w:rPr>
          <w:rFonts w:ascii="Times New Roman" w:hAnsi="Times New Roman" w:cs="Times New Roman"/>
          <w:sz w:val="20"/>
          <w:szCs w:val="20"/>
        </w:rPr>
        <w:t>График составил:</w:t>
      </w:r>
      <w:r w:rsidR="00F96C6F">
        <w:rPr>
          <w:rFonts w:ascii="Times New Roman" w:hAnsi="Times New Roman" w:cs="Times New Roman"/>
          <w:sz w:val="20"/>
          <w:szCs w:val="20"/>
        </w:rPr>
        <w:t xml:space="preserve">    главный специалист-</w:t>
      </w:r>
    </w:p>
    <w:p w:rsidR="000A2834" w:rsidRPr="00F96C6F" w:rsidRDefault="00F96C6F" w:rsidP="0086043D">
      <w:pPr>
        <w:tabs>
          <w:tab w:val="left" w:pos="420"/>
          <w:tab w:val="left" w:pos="3870"/>
          <w:tab w:val="center" w:pos="7285"/>
          <w:tab w:val="left" w:pos="11280"/>
        </w:tabs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F96C6F">
        <w:rPr>
          <w:rFonts w:ascii="Times New Roman" w:hAnsi="Times New Roman" w:cs="Times New Roman"/>
          <w:sz w:val="20"/>
          <w:szCs w:val="20"/>
          <w:u w:val="single"/>
        </w:rPr>
        <w:t>государственный инженер-инспектор</w:t>
      </w:r>
      <w:r w:rsidR="00A12137" w:rsidRPr="009C3796">
        <w:rPr>
          <w:rFonts w:ascii="Times New Roman" w:hAnsi="Times New Roman" w:cs="Times New Roman"/>
          <w:sz w:val="20"/>
          <w:szCs w:val="20"/>
        </w:rPr>
        <w:t>_____________</w:t>
      </w:r>
      <w:r w:rsidR="00A12137" w:rsidRPr="009C3796">
        <w:rPr>
          <w:rFonts w:ascii="Times New Roman" w:hAnsi="Times New Roman" w:cs="Times New Roman"/>
          <w:sz w:val="20"/>
          <w:szCs w:val="20"/>
        </w:rPr>
        <w:tab/>
      </w:r>
      <w:r w:rsidRPr="00F96C6F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Рысаев М.М.</w:t>
      </w:r>
      <w:r w:rsidRPr="00F96C6F">
        <w:rPr>
          <w:rFonts w:ascii="Times New Roman" w:hAnsi="Times New Roman" w:cs="Times New Roman"/>
          <w:sz w:val="20"/>
          <w:szCs w:val="20"/>
        </w:rPr>
        <w:t>/</w:t>
      </w:r>
    </w:p>
    <w:p w:rsidR="00A12137" w:rsidRPr="00F96C6F" w:rsidRDefault="00F7173A" w:rsidP="00F96C6F">
      <w:pPr>
        <w:tabs>
          <w:tab w:val="left" w:pos="420"/>
          <w:tab w:val="left" w:pos="387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96C6F">
        <w:rPr>
          <w:rFonts w:ascii="Times New Roman" w:hAnsi="Times New Roman" w:cs="Times New Roman"/>
          <w:sz w:val="16"/>
          <w:szCs w:val="16"/>
        </w:rPr>
        <w:t xml:space="preserve">    (должность)</w:t>
      </w:r>
      <w:r w:rsidR="00A12137" w:rsidRPr="00F96C6F">
        <w:rPr>
          <w:rFonts w:ascii="Times New Roman" w:hAnsi="Times New Roman" w:cs="Times New Roman"/>
          <w:sz w:val="16"/>
          <w:szCs w:val="16"/>
        </w:rPr>
        <w:t>(подпись)</w:t>
      </w:r>
    </w:p>
    <w:p w:rsidR="00A12137" w:rsidRPr="007274A3" w:rsidRDefault="00A12137" w:rsidP="002256B0">
      <w:pPr>
        <w:tabs>
          <w:tab w:val="left" w:pos="420"/>
        </w:tabs>
        <w:rPr>
          <w:rFonts w:ascii="Times New Roman" w:hAnsi="Times New Roman" w:cs="Times New Roman"/>
          <w:sz w:val="18"/>
          <w:szCs w:val="18"/>
        </w:rPr>
      </w:pPr>
    </w:p>
    <w:sectPr w:rsidR="00A12137" w:rsidRPr="007274A3" w:rsidSect="00524DFD">
      <w:headerReference w:type="default" r:id="rId9"/>
      <w:pgSz w:w="11906" w:h="16838"/>
      <w:pgMar w:top="238" w:right="340" w:bottom="567" w:left="1077" w:header="39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532" w:rsidRDefault="00025532" w:rsidP="000A2834">
      <w:pPr>
        <w:spacing w:after="0" w:line="240" w:lineRule="auto"/>
      </w:pPr>
      <w:r>
        <w:separator/>
      </w:r>
    </w:p>
  </w:endnote>
  <w:endnote w:type="continuationSeparator" w:id="0">
    <w:p w:rsidR="00025532" w:rsidRDefault="00025532" w:rsidP="000A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532" w:rsidRDefault="00025532" w:rsidP="000A2834">
      <w:pPr>
        <w:spacing w:after="0" w:line="240" w:lineRule="auto"/>
      </w:pPr>
      <w:r>
        <w:separator/>
      </w:r>
    </w:p>
  </w:footnote>
  <w:footnote w:type="continuationSeparator" w:id="0">
    <w:p w:rsidR="00025532" w:rsidRDefault="00025532" w:rsidP="000A2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702" w:rsidRPr="00BB2A86" w:rsidRDefault="00624702" w:rsidP="00BB2A8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C7105"/>
    <w:multiLevelType w:val="hybridMultilevel"/>
    <w:tmpl w:val="AB9C1162"/>
    <w:lvl w:ilvl="0" w:tplc="49F6D53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7F0274"/>
    <w:multiLevelType w:val="hybridMultilevel"/>
    <w:tmpl w:val="A0A0A3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F0A43"/>
    <w:multiLevelType w:val="hybridMultilevel"/>
    <w:tmpl w:val="99829FF4"/>
    <w:lvl w:ilvl="0" w:tplc="49F6D534">
      <w:start w:val="1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B746F"/>
    <w:rsid w:val="000054D4"/>
    <w:rsid w:val="00024733"/>
    <w:rsid w:val="00025532"/>
    <w:rsid w:val="00040DD3"/>
    <w:rsid w:val="00054F9E"/>
    <w:rsid w:val="000804FF"/>
    <w:rsid w:val="000973AE"/>
    <w:rsid w:val="000A2834"/>
    <w:rsid w:val="000B3998"/>
    <w:rsid w:val="00124199"/>
    <w:rsid w:val="00147C90"/>
    <w:rsid w:val="001552FD"/>
    <w:rsid w:val="00165EC2"/>
    <w:rsid w:val="00171DD6"/>
    <w:rsid w:val="001B4BC4"/>
    <w:rsid w:val="001C7F42"/>
    <w:rsid w:val="001D3409"/>
    <w:rsid w:val="001D4595"/>
    <w:rsid w:val="001D5CCA"/>
    <w:rsid w:val="00202235"/>
    <w:rsid w:val="002256B0"/>
    <w:rsid w:val="00236244"/>
    <w:rsid w:val="002434F7"/>
    <w:rsid w:val="00252DB7"/>
    <w:rsid w:val="002578B0"/>
    <w:rsid w:val="00265EA6"/>
    <w:rsid w:val="002B17D9"/>
    <w:rsid w:val="002B1916"/>
    <w:rsid w:val="002B1D80"/>
    <w:rsid w:val="002B48BC"/>
    <w:rsid w:val="002F2295"/>
    <w:rsid w:val="00303339"/>
    <w:rsid w:val="00304584"/>
    <w:rsid w:val="00321A40"/>
    <w:rsid w:val="003367E8"/>
    <w:rsid w:val="003522AD"/>
    <w:rsid w:val="00352AFF"/>
    <w:rsid w:val="00356872"/>
    <w:rsid w:val="00374B0F"/>
    <w:rsid w:val="003868CC"/>
    <w:rsid w:val="003B746F"/>
    <w:rsid w:val="0041532E"/>
    <w:rsid w:val="00426CF8"/>
    <w:rsid w:val="00426D28"/>
    <w:rsid w:val="00432F47"/>
    <w:rsid w:val="00445C7F"/>
    <w:rsid w:val="004644C9"/>
    <w:rsid w:val="004B140B"/>
    <w:rsid w:val="004B2107"/>
    <w:rsid w:val="004C5C95"/>
    <w:rsid w:val="004D40B8"/>
    <w:rsid w:val="004F6001"/>
    <w:rsid w:val="005116E4"/>
    <w:rsid w:val="00514F68"/>
    <w:rsid w:val="00524DFD"/>
    <w:rsid w:val="00557A5F"/>
    <w:rsid w:val="00562C27"/>
    <w:rsid w:val="005928E8"/>
    <w:rsid w:val="00592B64"/>
    <w:rsid w:val="005C4E1A"/>
    <w:rsid w:val="005E42A9"/>
    <w:rsid w:val="00602E52"/>
    <w:rsid w:val="00622888"/>
    <w:rsid w:val="0062457B"/>
    <w:rsid w:val="00624702"/>
    <w:rsid w:val="00675CBA"/>
    <w:rsid w:val="006932FB"/>
    <w:rsid w:val="006A0744"/>
    <w:rsid w:val="006B7B54"/>
    <w:rsid w:val="006E6425"/>
    <w:rsid w:val="00704EAE"/>
    <w:rsid w:val="00706782"/>
    <w:rsid w:val="00707125"/>
    <w:rsid w:val="00726DE4"/>
    <w:rsid w:val="007274A3"/>
    <w:rsid w:val="00730CB2"/>
    <w:rsid w:val="00756CCC"/>
    <w:rsid w:val="00772E64"/>
    <w:rsid w:val="00777589"/>
    <w:rsid w:val="00777F81"/>
    <w:rsid w:val="00797384"/>
    <w:rsid w:val="007C42E4"/>
    <w:rsid w:val="007E54D1"/>
    <w:rsid w:val="007F6AF5"/>
    <w:rsid w:val="008040C6"/>
    <w:rsid w:val="008248CF"/>
    <w:rsid w:val="00837838"/>
    <w:rsid w:val="00853F3D"/>
    <w:rsid w:val="0086043D"/>
    <w:rsid w:val="008675B7"/>
    <w:rsid w:val="00875455"/>
    <w:rsid w:val="008973AD"/>
    <w:rsid w:val="008D591B"/>
    <w:rsid w:val="008D78A8"/>
    <w:rsid w:val="00900406"/>
    <w:rsid w:val="00905D4F"/>
    <w:rsid w:val="00924973"/>
    <w:rsid w:val="009270D3"/>
    <w:rsid w:val="00964B14"/>
    <w:rsid w:val="00966FA3"/>
    <w:rsid w:val="009833CD"/>
    <w:rsid w:val="00983ACC"/>
    <w:rsid w:val="009A0684"/>
    <w:rsid w:val="009A61EC"/>
    <w:rsid w:val="009C3796"/>
    <w:rsid w:val="009D3AAA"/>
    <w:rsid w:val="00A038DD"/>
    <w:rsid w:val="00A03BF2"/>
    <w:rsid w:val="00A12137"/>
    <w:rsid w:val="00A23EBB"/>
    <w:rsid w:val="00A45B19"/>
    <w:rsid w:val="00A67791"/>
    <w:rsid w:val="00AA0BC0"/>
    <w:rsid w:val="00AE4FBA"/>
    <w:rsid w:val="00AE779D"/>
    <w:rsid w:val="00AF2AE0"/>
    <w:rsid w:val="00AF2BAD"/>
    <w:rsid w:val="00AF67F2"/>
    <w:rsid w:val="00B16191"/>
    <w:rsid w:val="00B32DBF"/>
    <w:rsid w:val="00B42801"/>
    <w:rsid w:val="00B5227E"/>
    <w:rsid w:val="00B72E21"/>
    <w:rsid w:val="00B82619"/>
    <w:rsid w:val="00B85EF6"/>
    <w:rsid w:val="00B903AE"/>
    <w:rsid w:val="00BB2A86"/>
    <w:rsid w:val="00BB7B42"/>
    <w:rsid w:val="00BC4FAD"/>
    <w:rsid w:val="00BD64EC"/>
    <w:rsid w:val="00BF0D48"/>
    <w:rsid w:val="00C02BF6"/>
    <w:rsid w:val="00C16CB3"/>
    <w:rsid w:val="00C27F23"/>
    <w:rsid w:val="00C5037F"/>
    <w:rsid w:val="00C723CE"/>
    <w:rsid w:val="00C933CF"/>
    <w:rsid w:val="00C948B9"/>
    <w:rsid w:val="00CB676A"/>
    <w:rsid w:val="00CC0BED"/>
    <w:rsid w:val="00D0325B"/>
    <w:rsid w:val="00D11C09"/>
    <w:rsid w:val="00D14FD2"/>
    <w:rsid w:val="00D2621A"/>
    <w:rsid w:val="00D46720"/>
    <w:rsid w:val="00D63F8E"/>
    <w:rsid w:val="00D92A7A"/>
    <w:rsid w:val="00DA05CD"/>
    <w:rsid w:val="00DB3849"/>
    <w:rsid w:val="00DD1D8C"/>
    <w:rsid w:val="00E01B83"/>
    <w:rsid w:val="00E322BF"/>
    <w:rsid w:val="00E34701"/>
    <w:rsid w:val="00E732AB"/>
    <w:rsid w:val="00E74B7D"/>
    <w:rsid w:val="00E76CDB"/>
    <w:rsid w:val="00E77E9D"/>
    <w:rsid w:val="00E83302"/>
    <w:rsid w:val="00E86889"/>
    <w:rsid w:val="00E949E5"/>
    <w:rsid w:val="00EE13B9"/>
    <w:rsid w:val="00EF76B3"/>
    <w:rsid w:val="00F23B54"/>
    <w:rsid w:val="00F27D25"/>
    <w:rsid w:val="00F3154C"/>
    <w:rsid w:val="00F31587"/>
    <w:rsid w:val="00F333E6"/>
    <w:rsid w:val="00F62544"/>
    <w:rsid w:val="00F65283"/>
    <w:rsid w:val="00F7173A"/>
    <w:rsid w:val="00F76C8E"/>
    <w:rsid w:val="00F96C6F"/>
    <w:rsid w:val="00FB4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544"/>
  </w:style>
  <w:style w:type="paragraph" w:styleId="1">
    <w:name w:val="heading 1"/>
    <w:basedOn w:val="a"/>
    <w:next w:val="a"/>
    <w:link w:val="10"/>
    <w:qFormat/>
    <w:rsid w:val="007067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678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0678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2834"/>
  </w:style>
  <w:style w:type="paragraph" w:styleId="a6">
    <w:name w:val="footer"/>
    <w:basedOn w:val="a"/>
    <w:link w:val="a7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2834"/>
  </w:style>
  <w:style w:type="paragraph" w:styleId="a8">
    <w:name w:val="List Paragraph"/>
    <w:basedOn w:val="a"/>
    <w:uiPriority w:val="34"/>
    <w:qFormat/>
    <w:rsid w:val="0070678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0678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678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067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78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678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0678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2834"/>
  </w:style>
  <w:style w:type="paragraph" w:styleId="a6">
    <w:name w:val="footer"/>
    <w:basedOn w:val="a"/>
    <w:link w:val="a7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2834"/>
  </w:style>
  <w:style w:type="paragraph" w:styleId="a8">
    <w:name w:val="List Paragraph"/>
    <w:basedOn w:val="a"/>
    <w:uiPriority w:val="34"/>
    <w:qFormat/>
    <w:rsid w:val="0070678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0678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678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067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75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5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D8D1C-19EE-485B-B2A6-E943D74F3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1806</Words>
  <Characters>10298</Characters>
  <Application>Microsoft Office Word</Application>
  <DocSecurity>4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Хлызова Ирина Николаевна</dc:creator>
  <cp:lastModifiedBy>Москаленко Сергей Викторович</cp:lastModifiedBy>
  <cp:revision>2</cp:revision>
  <cp:lastPrinted>2020-12-21T08:28:00Z</cp:lastPrinted>
  <dcterms:created xsi:type="dcterms:W3CDTF">2020-12-21T10:46:00Z</dcterms:created>
  <dcterms:modified xsi:type="dcterms:W3CDTF">2020-12-21T10:46:00Z</dcterms:modified>
</cp:coreProperties>
</file>